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3FF" w:rsidRDefault="000909D1" w:rsidP="003C43FF">
      <w:pPr>
        <w:shd w:val="clear" w:color="auto" w:fill="FFFFFF"/>
        <w:spacing w:after="75" w:line="240" w:lineRule="auto"/>
        <w:outlineLvl w:val="1"/>
        <w:rPr>
          <w:rFonts w:ascii="inherit" w:eastAsia="Times New Roman" w:hAnsi="inherit" w:cs="Segoe UI"/>
          <w:b/>
          <w:bCs/>
          <w:color w:val="1C1E21"/>
          <w:sz w:val="36"/>
          <w:szCs w:val="36"/>
          <w:lang w:eastAsia="pt-BR"/>
        </w:rPr>
      </w:pPr>
      <w:r>
        <w:rPr>
          <w:noProof/>
          <w:lang w:eastAsia="pt-BR"/>
        </w:rPr>
        <w:drawing>
          <wp:inline distT="0" distB="0" distL="0" distR="0" wp14:anchorId="473AF875" wp14:editId="656C030B">
            <wp:extent cx="5400040" cy="1938655"/>
            <wp:effectExtent l="0" t="0" r="0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93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BB8" w:rsidRDefault="000909D1" w:rsidP="003C43FF">
      <w:pPr>
        <w:shd w:val="clear" w:color="auto" w:fill="FFFFFF"/>
        <w:spacing w:after="75" w:line="240" w:lineRule="auto"/>
        <w:outlineLvl w:val="1"/>
        <w:rPr>
          <w:rFonts w:ascii="inherit" w:eastAsia="Times New Roman" w:hAnsi="inherit" w:cs="Segoe UI"/>
          <w:b/>
          <w:bCs/>
          <w:color w:val="1C1E21"/>
          <w:sz w:val="20"/>
          <w:szCs w:val="20"/>
          <w:lang w:eastAsia="pt-BR"/>
        </w:rPr>
      </w:pPr>
      <w:r>
        <w:rPr>
          <w:rFonts w:ascii="inherit" w:eastAsia="Times New Roman" w:hAnsi="inherit" w:cs="Segoe UI"/>
          <w:b/>
          <w:bCs/>
          <w:noProof/>
          <w:color w:val="1C1E21"/>
          <w:sz w:val="20"/>
          <w:szCs w:val="20"/>
          <w:lang w:eastAsia="pt-BR"/>
        </w:rPr>
        <w:drawing>
          <wp:inline distT="0" distB="0" distL="0" distR="0">
            <wp:extent cx="5391150" cy="3648075"/>
            <wp:effectExtent l="0" t="0" r="0" b="9525"/>
            <wp:docPr id="2" name="Imagem 2" descr="E:\ACERVO\ACERVO\05-ACERVO-MULTIMIDIA\2018_11_NOVEMBRO\flyer_feira-cultural-heliopolis_24112018_PARTICIPAC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ACERVO\ACERVO\05-ACERVO-MULTIMIDIA\2018_11_NOVEMBRO\flyer_feira-cultural-heliopolis_24112018_PARTICIPACA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BB8" w:rsidRDefault="00AA5BB8" w:rsidP="003C43FF">
      <w:pPr>
        <w:shd w:val="clear" w:color="auto" w:fill="FFFFFF"/>
        <w:spacing w:after="75" w:line="240" w:lineRule="auto"/>
        <w:outlineLvl w:val="1"/>
      </w:pPr>
      <w:r w:rsidRPr="00AA5BB8">
        <w:rPr>
          <w:rFonts w:ascii="inherit" w:eastAsia="Times New Roman" w:hAnsi="inherit" w:cs="Segoe UI"/>
          <w:b/>
          <w:bCs/>
          <w:color w:val="1C1E21"/>
          <w:sz w:val="20"/>
          <w:szCs w:val="20"/>
          <w:lang w:eastAsia="pt-BR"/>
        </w:rPr>
        <w:t>Disponível em:</w:t>
      </w:r>
      <w:r w:rsidRPr="00AA5BB8">
        <w:rPr>
          <w:rFonts w:ascii="inherit" w:eastAsia="Times New Roman" w:hAnsi="inherit" w:cs="Segoe UI"/>
          <w:bCs/>
          <w:color w:val="1C1E21"/>
          <w:sz w:val="20"/>
          <w:szCs w:val="20"/>
          <w:lang w:eastAsia="pt-BR"/>
        </w:rPr>
        <w:t xml:space="preserve"> </w:t>
      </w:r>
      <w:hyperlink r:id="rId6" w:history="1">
        <w:r w:rsidR="000909D1" w:rsidRPr="00B85B97">
          <w:rPr>
            <w:rStyle w:val="Hyperlink"/>
          </w:rPr>
          <w:t>https://www.facebook.com/movimentonegro.unas/posts/pfbid02jRRngkW9xCpwTrTCRXYaEi6srynAfs7bysNfHmEcsrwt3qjCTdkhTVDzzo4Uvz86l?__cft__[0]=AZVLUrrj0xelkx0eJAO321TNh8Tdnil8m6wLrN05k8bJo5E6bd-2OdQiR2I4TBVRppcZNwBX_BsF3ijgDp38Jj36vQpPsL6Aj_KRrPl8mQZb-pjLLUf1pxwo2kiCjN1D0Ef1WvWQfUTzSuZ0sG_sIq7rd59mDTDdB4GPX_3_JQ_u023_JBtml52urtOKLiEiileJDFCLfO0E5vMO3O5EJI7M&amp;__tn__=%2CO%2CP-R</w:t>
        </w:r>
      </w:hyperlink>
    </w:p>
    <w:p w:rsidR="003C43FF" w:rsidRDefault="003C43FF" w:rsidP="003C43FF">
      <w:pPr>
        <w:shd w:val="clear" w:color="auto" w:fill="FFFFFF"/>
        <w:spacing w:after="75" w:line="240" w:lineRule="auto"/>
        <w:outlineLvl w:val="1"/>
        <w:rPr>
          <w:rFonts w:ascii="inherit" w:eastAsia="Times New Roman" w:hAnsi="inherit" w:cs="Segoe UI"/>
          <w:b/>
          <w:bCs/>
          <w:color w:val="1C1E21"/>
          <w:sz w:val="36"/>
          <w:szCs w:val="36"/>
          <w:lang w:eastAsia="pt-BR"/>
        </w:rPr>
      </w:pPr>
    </w:p>
    <w:p w:rsidR="000909D1" w:rsidRDefault="000909D1" w:rsidP="000909D1">
      <w:pPr>
        <w:pStyle w:val="Ttulo2"/>
        <w:shd w:val="clear" w:color="auto" w:fill="FFFFFF"/>
        <w:spacing w:before="0" w:beforeAutospacing="0" w:after="0" w:afterAutospacing="0"/>
        <w:rPr>
          <w:rFonts w:ascii="inherit" w:hAnsi="inherit" w:cs="Segoe UI"/>
          <w:color w:val="1C1E21"/>
        </w:rPr>
      </w:pPr>
      <w:hyperlink r:id="rId7" w:history="1">
        <w:r>
          <w:rPr>
            <w:rStyle w:val="html-span"/>
            <w:rFonts w:ascii="inherit" w:hAnsi="inherit" w:cs="Segoe UI"/>
            <w:color w:val="0000FF"/>
            <w:bdr w:val="none" w:sz="0" w:space="0" w:color="auto" w:frame="1"/>
          </w:rPr>
          <w:t>Movimento Negro da UNAS</w:t>
        </w:r>
      </w:hyperlink>
    </w:p>
    <w:p w:rsidR="000909D1" w:rsidRDefault="000909D1" w:rsidP="000909D1">
      <w:pPr>
        <w:shd w:val="clear" w:color="auto" w:fill="FFFFFF"/>
        <w:rPr>
          <w:rFonts w:ascii="inherit" w:hAnsi="inherit" w:cs="Segoe UI"/>
          <w:color w:val="1C1E21"/>
          <w:sz w:val="18"/>
          <w:szCs w:val="18"/>
        </w:rPr>
      </w:pPr>
      <w:hyperlink r:id="rId8" w:history="1">
        <w:r>
          <w:rPr>
            <w:rStyle w:val="xi7du73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n</w:t>
        </w:r>
        <w:r>
          <w:rPr>
            <w:rStyle w:val="xt0psk2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S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p</w:t>
        </w:r>
        <w:r>
          <w:rPr>
            <w:rStyle w:val="xjb2p0i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t</w:t>
        </w:r>
        <w:r>
          <w:rPr>
            <w:rStyle w:val="x1qlqyl8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e</w:t>
        </w:r>
        <w:r>
          <w:rPr>
            <w:rStyle w:val="x1r8a4m5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oo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r</w:t>
        </w:r>
        <w:r>
          <w:rPr>
            <w:rStyle w:val="xjb2p0i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d</w:t>
        </w:r>
        <w:r>
          <w:rPr>
            <w:rStyle w:val="xt0psk2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s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h</w:t>
        </w:r>
        <w:r>
          <w:rPr>
            <w:rStyle w:val="xjb2p0i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,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2</w:t>
        </w:r>
        <w:r>
          <w:rPr>
            <w:rStyle w:val="xt0psk2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3</w:t>
        </w:r>
        <w:r>
          <w:rPr>
            <w:rStyle w:val="xi7du73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vN</w:t>
        </w:r>
        <w:r>
          <w:rPr>
            <w:rStyle w:val="x1qlqyl8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m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a28</w:t>
        </w:r>
        <w:r>
          <w:rPr>
            <w:rStyle w:val="x1qlqyl8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5m</w:t>
        </w:r>
        <w:r>
          <w:rPr>
            <w:rStyle w:val="x1r8a4m5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7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i</w:t>
        </w:r>
        <w:r>
          <w:rPr>
            <w:rStyle w:val="x1qlqyl8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m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1</w:t>
        </w:r>
        <w:r>
          <w:rPr>
            <w:rStyle w:val="x1r8a4m5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o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2</w:t>
        </w:r>
        <w:r>
          <w:rPr>
            <w:rStyle w:val="xt0psk2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3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11</w:t>
        </w:r>
        <w:r>
          <w:rPr>
            <w:rStyle w:val="x1r8a4m5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7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01</w:t>
        </w:r>
        <w:r>
          <w:rPr>
            <w:rStyle w:val="xjb2p0i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4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0</w:t>
        </w:r>
        <w:r>
          <w:rPr>
            <w:rStyle w:val="x1qlqyl8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u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 </w:t>
        </w:r>
        <w:r>
          <w:rPr>
            <w:rStyle w:val="x1qlqyl8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u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2</w:t>
        </w:r>
        <w:r>
          <w:rPr>
            <w:rStyle w:val="x1qlqyl8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u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1</w:t>
        </w:r>
        <w:r>
          <w:rPr>
            <w:rStyle w:val="xi7du73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f</w:t>
        </w:r>
        <w:r>
          <w:rPr>
            <w:rStyle w:val="x1qlqyl8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eeu</w:t>
        </w:r>
        <w:r>
          <w:rPr>
            <w:rStyle w:val="xjb2p0i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4</w:t>
        </w:r>
        <w:r>
          <w:rPr>
            <w:rStyle w:val="x1r8a4m5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7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b28</w:t>
        </w:r>
        <w:r>
          <w:rPr>
            <w:rStyle w:val="xjb2p0i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l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 </w:t>
        </w:r>
        <w:r>
          <w:rPr>
            <w:rStyle w:val="x1r8a4m5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7</w:t>
        </w:r>
        <w:r>
          <w:rPr>
            <w:rStyle w:val="xt0psk2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3</w:t>
        </w:r>
        <w:r>
          <w:rPr>
            <w:rStyle w:val="xjb2p0i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4</w:t>
        </w:r>
        <w:r>
          <w:rPr>
            <w:rStyle w:val="xt0psk2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3</w:t>
        </w:r>
        <w:r>
          <w:rPr>
            <w:rStyle w:val="xi7du73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f6</w:t>
        </w:r>
        <w:r>
          <w:rPr>
            <w:rStyle w:val="xmper1u"/>
            <w:rFonts w:ascii="inherit" w:hAnsi="inherit" w:cs="Segoe UI"/>
            <w:b/>
            <w:bCs/>
            <w:color w:val="0000FF"/>
            <w:sz w:val="18"/>
            <w:szCs w:val="18"/>
            <w:bdr w:val="none" w:sz="0" w:space="0" w:color="auto" w:frame="1"/>
          </w:rPr>
          <w:t>r</w:t>
        </w:r>
      </w:hyperlink>
      <w:r>
        <w:rPr>
          <w:rStyle w:val="xzpqnlu"/>
          <w:rFonts w:ascii="inherit" w:hAnsi="inherit" w:cs="Segoe UI"/>
          <w:color w:val="1C1E21"/>
          <w:sz w:val="18"/>
          <w:szCs w:val="18"/>
        </w:rPr>
        <w:t> </w:t>
      </w:r>
      <w:r>
        <w:rPr>
          <w:rStyle w:val="html-span"/>
          <w:rFonts w:ascii="inherit" w:hAnsi="inherit" w:cs="Segoe UI"/>
          <w:color w:val="1C1E21"/>
          <w:sz w:val="18"/>
          <w:szCs w:val="18"/>
        </w:rPr>
        <w:t> · </w:t>
      </w:r>
    </w:p>
    <w:p w:rsidR="000909D1" w:rsidRDefault="000909D1" w:rsidP="000909D1">
      <w:pPr>
        <w:shd w:val="clear" w:color="auto" w:fill="FFFFFF"/>
        <w:rPr>
          <w:rFonts w:ascii="inherit" w:hAnsi="inherit" w:cs="Segoe UI"/>
          <w:color w:val="1C1E21"/>
          <w:sz w:val="18"/>
          <w:szCs w:val="18"/>
        </w:rPr>
      </w:pPr>
      <w:r>
        <w:rPr>
          <w:rFonts w:ascii="inherit" w:hAnsi="inherit" w:cs="Segoe UI"/>
          <w:color w:val="1C1E21"/>
          <w:sz w:val="18"/>
          <w:szCs w:val="18"/>
        </w:rPr>
        <w:t>Venha Participar da Feira Cultural Heliópolis que acontecerá neste sábado 24/11.</w:t>
      </w:r>
    </w:p>
    <w:p w:rsidR="000909D1" w:rsidRDefault="000909D1" w:rsidP="000909D1">
      <w:pPr>
        <w:shd w:val="clear" w:color="auto" w:fill="FFFFFF"/>
        <w:rPr>
          <w:rFonts w:ascii="inherit" w:hAnsi="inherit" w:cs="Segoe UI"/>
          <w:color w:val="1C1E21"/>
          <w:sz w:val="18"/>
          <w:szCs w:val="18"/>
        </w:rPr>
      </w:pPr>
      <w:r>
        <w:rPr>
          <w:rFonts w:ascii="inherit" w:hAnsi="inherit" w:cs="Segoe UI"/>
          <w:color w:val="1C1E21"/>
          <w:sz w:val="18"/>
          <w:szCs w:val="18"/>
        </w:rPr>
        <w:t xml:space="preserve">Teremos exposições, danças, feira literária, apresentação dos movimentos sociais da UNAS, apresentação das escolas, artesanato, brechó, praça de alimentação e o maravilhoso Show de Margareth Menezes. </w:t>
      </w:r>
      <w:r>
        <w:rPr>
          <w:rFonts w:ascii="inherit" w:hAnsi="inherit" w:cs="Segoe UI"/>
          <w:noProof/>
          <w:color w:val="1C1E21"/>
          <w:sz w:val="18"/>
          <w:szCs w:val="18"/>
          <w:lang w:eastAsia="pt-BR"/>
        </w:rPr>
        <w:drawing>
          <wp:inline distT="0" distB="0" distL="0" distR="0">
            <wp:extent cx="152400" cy="152400"/>
            <wp:effectExtent l="0" t="0" r="0" b="0"/>
            <wp:docPr id="6" name="Imagem 6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😉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9D1" w:rsidRDefault="000909D1" w:rsidP="000909D1">
      <w:pPr>
        <w:shd w:val="clear" w:color="auto" w:fill="FFFFFF"/>
        <w:rPr>
          <w:rFonts w:ascii="inherit" w:hAnsi="inherit" w:cs="Segoe UI"/>
          <w:color w:val="1C1E21"/>
          <w:sz w:val="18"/>
          <w:szCs w:val="18"/>
        </w:rPr>
      </w:pPr>
      <w:r>
        <w:rPr>
          <w:rFonts w:ascii="inherit" w:hAnsi="inherit" w:cs="Segoe UI"/>
          <w:color w:val="1C1E21"/>
          <w:sz w:val="18"/>
          <w:szCs w:val="18"/>
        </w:rPr>
        <w:t xml:space="preserve">Não perca tempo! Participe e traga seus </w:t>
      </w:r>
      <w:proofErr w:type="gramStart"/>
      <w:r>
        <w:rPr>
          <w:rFonts w:ascii="inherit" w:hAnsi="inherit" w:cs="Segoe UI"/>
          <w:color w:val="1C1E21"/>
          <w:sz w:val="18"/>
          <w:szCs w:val="18"/>
        </w:rPr>
        <w:t>amigos(</w:t>
      </w:r>
      <w:proofErr w:type="gramEnd"/>
      <w:r>
        <w:rPr>
          <w:rFonts w:ascii="inherit" w:hAnsi="inherit" w:cs="Segoe UI"/>
          <w:color w:val="1C1E21"/>
          <w:sz w:val="18"/>
          <w:szCs w:val="18"/>
        </w:rPr>
        <w:t xml:space="preserve">as) e familiares. </w:t>
      </w:r>
      <w:r>
        <w:rPr>
          <w:rFonts w:ascii="inherit" w:hAnsi="inherit" w:cs="Segoe UI"/>
          <w:noProof/>
          <w:color w:val="1C1E21"/>
          <w:sz w:val="18"/>
          <w:szCs w:val="18"/>
          <w:lang w:eastAsia="pt-BR"/>
        </w:rPr>
        <w:drawing>
          <wp:inline distT="0" distB="0" distL="0" distR="0">
            <wp:extent cx="152400" cy="152400"/>
            <wp:effectExtent l="0" t="0" r="0" b="0"/>
            <wp:docPr id="5" name="Imagem 5" descr="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😄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9D1" w:rsidRDefault="000909D1" w:rsidP="000909D1">
      <w:pPr>
        <w:shd w:val="clear" w:color="auto" w:fill="FFFFFF"/>
        <w:rPr>
          <w:rFonts w:ascii="inherit" w:hAnsi="inherit" w:cs="Segoe UI"/>
          <w:color w:val="1C1E21"/>
          <w:sz w:val="18"/>
          <w:szCs w:val="18"/>
        </w:rPr>
      </w:pPr>
      <w:r>
        <w:rPr>
          <w:rFonts w:ascii="inherit" w:hAnsi="inherit" w:cs="Segoe UI"/>
          <w:color w:val="1C1E21"/>
          <w:sz w:val="18"/>
          <w:szCs w:val="18"/>
        </w:rPr>
        <w:t>Data: Dia 24/11/2018 - Sábado</w:t>
      </w:r>
    </w:p>
    <w:p w:rsidR="000909D1" w:rsidRDefault="000909D1" w:rsidP="000909D1">
      <w:pPr>
        <w:shd w:val="clear" w:color="auto" w:fill="FFFFFF"/>
        <w:rPr>
          <w:rFonts w:ascii="inherit" w:hAnsi="inherit" w:cs="Segoe UI"/>
          <w:color w:val="1C1E21"/>
          <w:sz w:val="18"/>
          <w:szCs w:val="18"/>
        </w:rPr>
      </w:pPr>
      <w:r>
        <w:rPr>
          <w:rFonts w:ascii="inherit" w:hAnsi="inherit" w:cs="Segoe UI"/>
          <w:color w:val="1C1E21"/>
          <w:sz w:val="18"/>
          <w:szCs w:val="18"/>
        </w:rPr>
        <w:t>Horário: 10h00 às 17h00</w:t>
      </w:r>
    </w:p>
    <w:p w:rsidR="000909D1" w:rsidRDefault="000909D1" w:rsidP="000909D1">
      <w:pPr>
        <w:shd w:val="clear" w:color="auto" w:fill="FFFFFF"/>
        <w:rPr>
          <w:rFonts w:ascii="inherit" w:hAnsi="inherit" w:cs="Segoe UI"/>
          <w:color w:val="1C1E21"/>
          <w:sz w:val="18"/>
          <w:szCs w:val="18"/>
        </w:rPr>
      </w:pPr>
      <w:r>
        <w:rPr>
          <w:rFonts w:ascii="inherit" w:hAnsi="inherit" w:cs="Segoe UI"/>
          <w:color w:val="1C1E21"/>
          <w:sz w:val="18"/>
          <w:szCs w:val="18"/>
        </w:rPr>
        <w:t xml:space="preserve">Local: CEU Heliópolis - Estrada das Lágrimas, 2385 </w:t>
      </w:r>
      <w:r>
        <w:rPr>
          <w:rFonts w:ascii="inherit" w:hAnsi="inherit" w:cs="Segoe UI"/>
          <w:noProof/>
          <w:color w:val="1C1E21"/>
          <w:sz w:val="18"/>
          <w:szCs w:val="18"/>
          <w:lang w:eastAsia="pt-BR"/>
        </w:rPr>
        <w:drawing>
          <wp:inline distT="0" distB="0" distL="0" distR="0">
            <wp:extent cx="152400" cy="152400"/>
            <wp:effectExtent l="0" t="0" r="0" b="0"/>
            <wp:docPr id="4" name="Imagem 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📌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BB8" w:rsidRPr="003C43FF" w:rsidRDefault="00AA5BB8" w:rsidP="003C43FF">
      <w:pPr>
        <w:shd w:val="clear" w:color="auto" w:fill="FFFFFF"/>
        <w:spacing w:after="75" w:line="240" w:lineRule="auto"/>
        <w:rPr>
          <w:rFonts w:ascii="inherit" w:eastAsia="Times New Roman" w:hAnsi="inherit" w:cs="Segoe UI"/>
          <w:color w:val="1C1E21"/>
          <w:sz w:val="18"/>
          <w:szCs w:val="18"/>
          <w:lang w:eastAsia="pt-BR"/>
        </w:rPr>
      </w:pPr>
      <w:bookmarkStart w:id="0" w:name="_GoBack"/>
      <w:bookmarkEnd w:id="0"/>
    </w:p>
    <w:p w:rsidR="00E6521B" w:rsidRDefault="00E6521B"/>
    <w:sectPr w:rsidR="00E6521B" w:rsidSect="00AA5BB8">
      <w:pgSz w:w="11906" w:h="16838"/>
      <w:pgMar w:top="709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FF"/>
    <w:rsid w:val="000909D1"/>
    <w:rsid w:val="003C43FF"/>
    <w:rsid w:val="00AA5BB8"/>
    <w:rsid w:val="00E6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DC28E"/>
  <w15:chartTrackingRefBased/>
  <w15:docId w15:val="{E87A23DE-5898-4315-9EF4-B43B21CC6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C43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C43F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xt0psk2">
    <w:name w:val="xt0psk2"/>
    <w:basedOn w:val="Fontepargpadro"/>
    <w:rsid w:val="003C43FF"/>
  </w:style>
  <w:style w:type="character" w:customStyle="1" w:styleId="html-span">
    <w:name w:val="html-span"/>
    <w:basedOn w:val="Fontepargpadro"/>
    <w:rsid w:val="003C43FF"/>
  </w:style>
  <w:style w:type="character" w:customStyle="1" w:styleId="x4k7w5x">
    <w:name w:val="x4k7w5x"/>
    <w:basedOn w:val="Fontepargpadro"/>
    <w:rsid w:val="003C43FF"/>
  </w:style>
  <w:style w:type="character" w:customStyle="1" w:styleId="xmper1u">
    <w:name w:val="xmper1u"/>
    <w:basedOn w:val="Fontepargpadro"/>
    <w:rsid w:val="003C43FF"/>
  </w:style>
  <w:style w:type="character" w:customStyle="1" w:styleId="x1qlqyl8">
    <w:name w:val="x1qlqyl8"/>
    <w:basedOn w:val="Fontepargpadro"/>
    <w:rsid w:val="003C43FF"/>
  </w:style>
  <w:style w:type="character" w:customStyle="1" w:styleId="x1r8a4m5">
    <w:name w:val="x1r8a4m5"/>
    <w:basedOn w:val="Fontepargpadro"/>
    <w:rsid w:val="003C43FF"/>
  </w:style>
  <w:style w:type="character" w:customStyle="1" w:styleId="xjb2p0i">
    <w:name w:val="xjb2p0i"/>
    <w:basedOn w:val="Fontepargpadro"/>
    <w:rsid w:val="003C43FF"/>
  </w:style>
  <w:style w:type="character" w:customStyle="1" w:styleId="xi7du73">
    <w:name w:val="xi7du73"/>
    <w:basedOn w:val="Fontepargpadro"/>
    <w:rsid w:val="003C43FF"/>
  </w:style>
  <w:style w:type="character" w:customStyle="1" w:styleId="xzpqnlu">
    <w:name w:val="xzpqnlu"/>
    <w:basedOn w:val="Fontepargpadro"/>
    <w:rsid w:val="003C43FF"/>
  </w:style>
  <w:style w:type="character" w:styleId="Hyperlink">
    <w:name w:val="Hyperlink"/>
    <w:basedOn w:val="Fontepargpadro"/>
    <w:uiPriority w:val="99"/>
    <w:unhideWhenUsed/>
    <w:rsid w:val="00AA5B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59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878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2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51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35731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43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205534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0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30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9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57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32902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98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98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84727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28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7108820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039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60579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20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762123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489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097993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988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2876430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400076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75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454460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643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770657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24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772995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16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113179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71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2494684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92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2275973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2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465069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334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767248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106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1312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44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157281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565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3333752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5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99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0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1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22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07336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77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54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515556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593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777777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33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599083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5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030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213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4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969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16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1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541103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6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5754537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33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4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068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94710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63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756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82795462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2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278544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37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789844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42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552054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75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989631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663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260511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53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71002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18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9415559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64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903446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8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680050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53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10597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742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1948796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94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6016459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1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807018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28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488458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277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movimentonegro.unas/posts/pfbid02jRRngkW9xCpwTrTCRXYaEi6srynAfs7bysNfHmEcsrwt3qjCTdkhTVDzzo4Uvz86l?__cft__%5b0%5d=AZVLUrrj0xelkx0eJAO321TNh8Tdnil8m6wLrN05k8bJo5E6bd-2OdQiR2I4TBVRppcZNwBX_BsF3ijgDp38Jj36vQpPsL6Aj_KRrPl8mQZb-pjLLUf1pxwo2kiCjN1D0Ef1WvWQfUTzSuZ0sG_sIq7rd59mDTDdB4GPX_3_JQ_u023_JBtml52urtOKLiEiileJDFCLfO0E5vMO3O5EJI7M&amp;__tn__=%2CO%2CP-R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movimentonegro.unas?__cft__%5b0%5d=AZVLUrrj0xelkx0eJAO321TNh8Tdnil8m6wLrN05k8bJo5E6bd-2OdQiR2I4TBVRppcZNwBX_BsF3ijgDp38Jj36vQpPsL6Aj_KRrPl8mQZb-pjLLUf1pxwo2kiCjN1D0Ef1WvWQfUTzSuZ0sG_sIq7rd59mDTDdB4GPX_3_JQ_u023_JBtml52urtOKLiEiileJDFCLfO0E5vMO3O5EJI7M&amp;__tn__=-UC%2CP-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movimentonegro.unas/posts/pfbid02jRRngkW9xCpwTrTCRXYaEi6srynAfs7bysNfHmEcsrwt3qjCTdkhTVDzzo4Uvz86l?__cft__%5b0%5d=AZVLUrrj0xelkx0eJAO321TNh8Tdnil8m6wLrN05k8bJo5E6bd-2OdQiR2I4TBVRppcZNwBX_BsF3ijgDp38Jj36vQpPsL6Aj_KRrPl8mQZb-pjLLUf1pxwo2kiCjN1D0Ef1WvWQfUTzSuZ0sG_sIq7rd59mDTDdB4GPX_3_JQ_u023_JBtml52urtOKLiEiileJDFCLfO0E5vMO3O5EJI7M&amp;__tn__=%2CO%2CP-R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2.jpeg"/><Relationship Id="rId10" Type="http://schemas.openxmlformats.org/officeDocument/2006/relationships/image" Target="media/image4.png"/><Relationship Id="rId4" Type="http://schemas.openxmlformats.org/officeDocument/2006/relationships/image" Target="media/image1.png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ProBook</dc:creator>
  <cp:keywords/>
  <dc:description/>
  <cp:lastModifiedBy>ProBook</cp:lastModifiedBy>
  <cp:revision>3</cp:revision>
  <dcterms:created xsi:type="dcterms:W3CDTF">2024-12-04T12:52:00Z</dcterms:created>
  <dcterms:modified xsi:type="dcterms:W3CDTF">2024-12-04T15:12:00Z</dcterms:modified>
</cp:coreProperties>
</file>